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5" w:rsidRDefault="00D513EF" w:rsidP="00DA2AE5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5DE040F5" wp14:editId="7F28F1CF">
            <wp:simplePos x="0" y="0"/>
            <wp:positionH relativeFrom="page">
              <wp:posOffset>1651341</wp:posOffset>
            </wp:positionH>
            <wp:positionV relativeFrom="page">
              <wp:posOffset>-1446862</wp:posOffset>
            </wp:positionV>
            <wp:extent cx="7551701" cy="10122863"/>
            <wp:effectExtent l="1276350" t="0" r="126873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7559675" cy="10133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r w:rsidR="005F4F1E">
        <w:rPr>
          <w:rFonts w:ascii="Times New Roman" w:hAnsi="Times New Roman"/>
          <w:sz w:val="24"/>
          <w:szCs w:val="24"/>
          <w:lang w:val="tt-RU" w:eastAsia="ru-RU"/>
        </w:rPr>
        <w:t xml:space="preserve">   </w:t>
      </w:r>
      <w:r w:rsidR="00BD573F">
        <w:rPr>
          <w:rFonts w:ascii="Times New Roman" w:hAnsi="Times New Roman"/>
          <w:sz w:val="24"/>
          <w:szCs w:val="24"/>
          <w:lang w:val="tt-RU" w:eastAsia="ru-RU"/>
        </w:rPr>
        <w:t xml:space="preserve">   </w:t>
      </w:r>
    </w:p>
    <w:p w:rsidR="00DA2AE5" w:rsidRPr="00DA2AE5" w:rsidRDefault="00DA2AE5" w:rsidP="00DA2AE5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D513EF" w:rsidRDefault="00D513EF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BE10AA" w:rsidRPr="009738C1" w:rsidRDefault="00BE10AA" w:rsidP="009738C1">
      <w:pPr>
        <w:tabs>
          <w:tab w:val="left" w:pos="4395"/>
          <w:tab w:val="left" w:pos="10515"/>
        </w:tabs>
        <w:spacing w:after="0" w:line="24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</w:t>
      </w:r>
    </w:p>
    <w:p w:rsidR="00BE10AA" w:rsidRPr="00B00466" w:rsidRDefault="00BE10AA" w:rsidP="005A77C6">
      <w:pPr>
        <w:widowControl w:val="0"/>
        <w:tabs>
          <w:tab w:val="left" w:pos="1920"/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«Родной </w:t>
      </w:r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татарский</w:t>
      </w:r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язык» 5-9 </w:t>
      </w:r>
      <w:proofErr w:type="spellStart"/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классы</w:t>
      </w:r>
      <w:proofErr w:type="gramStart"/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.Н</w:t>
      </w:r>
      <w:proofErr w:type="gramEnd"/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spellEnd"/>
      <w:r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основании учебного плана МБОУ</w:t>
      </w:r>
      <w:r w:rsidR="003A67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proofErr w:type="spellStart"/>
      <w:r w:rsidR="003A67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Большетиганская</w:t>
      </w:r>
      <w:proofErr w:type="spellEnd"/>
      <w:r w:rsidR="003A67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ООШ</w:t>
      </w:r>
      <w:r w:rsidR="00DA2A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имени Абдуллы </w:t>
      </w:r>
      <w:proofErr w:type="spellStart"/>
      <w:r w:rsidR="00DA2AE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Баттала</w:t>
      </w:r>
      <w:proofErr w:type="spellEnd"/>
      <w:r w:rsidR="003A67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 на 20</w:t>
      </w:r>
      <w:r w:rsidR="003F7D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22</w:t>
      </w:r>
      <w:r w:rsidR="003F7D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-2</w:t>
      </w:r>
      <w:r w:rsidR="003F7D7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3</w:t>
      </w:r>
      <w:r w:rsidR="003A676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 xml:space="preserve"> </w:t>
      </w:r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учебный год на изучение родного(татарского)  языка в 9 классе отводится 3 часа в </w:t>
      </w:r>
      <w:proofErr w:type="spellStart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неделю.Для</w:t>
      </w:r>
      <w:proofErr w:type="spellEnd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освоения рабочей программы учебного предмета «Родной (татарский) язык» в 9 классе используется учебник </w:t>
      </w:r>
      <w:proofErr w:type="spellStart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авторов:М.З.Закиев,С.М.Ибрагимов</w:t>
      </w:r>
      <w:proofErr w:type="spellEnd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«Татар теле» 9 </w:t>
      </w:r>
      <w:proofErr w:type="spellStart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класс,Казань</w:t>
      </w:r>
      <w:proofErr w:type="spellEnd"/>
      <w:r w:rsidR="00C73BC1" w:rsidRPr="00B0046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«Просвещение»2015</w:t>
      </w:r>
    </w:p>
    <w:p w:rsidR="00025C8E" w:rsidRPr="00B00466" w:rsidRDefault="00025C8E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F57DA1" w:rsidRPr="00B00466" w:rsidRDefault="00F57DA1" w:rsidP="005A77C6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tbl>
      <w:tblPr>
        <w:tblpPr w:leftFromText="181" w:rightFromText="181" w:vertAnchor="text" w:horzAnchor="margin" w:tblpXSpec="center" w:tblpY="1"/>
        <w:tblOverlap w:val="never"/>
        <w:tblW w:w="11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417"/>
        <w:gridCol w:w="1877"/>
        <w:gridCol w:w="1701"/>
      </w:tblGrid>
      <w:tr w:rsidR="005A77C6" w:rsidRPr="00B00466" w:rsidTr="006D7D90">
        <w:trPr>
          <w:trHeight w:val="700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№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 урока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Дәрес темасы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Количество часов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ind w:left="189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Время проведения.</w:t>
            </w:r>
          </w:p>
          <w:p w:rsidR="005A77C6" w:rsidRPr="00B00466" w:rsidRDefault="005A77C6" w:rsidP="006D7D90">
            <w:pPr>
              <w:spacing w:after="0" w:line="240" w:lineRule="auto"/>
              <w:ind w:left="189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Үткәрү вакыты.</w:t>
            </w: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ind w:left="235" w:hanging="343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5A77C6" w:rsidRPr="00B00466" w:rsidTr="006D7D90">
        <w:trPr>
          <w:trHeight w:val="2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Фонетика.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Фонетика.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37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86B" w:rsidRPr="00B00466" w:rsidRDefault="005B786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>Речь как единица языка</w:t>
            </w: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52159C" w:rsidRPr="00B00466" w:rsidRDefault="005B786B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өйләмдә аваз үзгәрешләре.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37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159C" w:rsidRPr="00B00466" w:rsidRDefault="0052159C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Изменение звуков в разговорной речи.</w:t>
            </w:r>
          </w:p>
          <w:p w:rsidR="005A77C6" w:rsidRPr="00B00466" w:rsidRDefault="0052159C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Авазлар үзгәрешенең орфографиядә күрсәтелми торган очраклары.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92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2159C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пройденного.Творческий диктант.</w:t>
            </w:r>
            <w:r w:rsidR="003A676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Уткәннәрне кабатлау.Иҗ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ади диктант.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>Понятие о нормах орфоэпии и орфографии.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Дөрес сөйләү һәм дөрес язу.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934" w:rsidRPr="00B00466" w:rsidRDefault="00154934" w:rsidP="001549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Входной контрольный диктант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Казантау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154934" w:rsidP="001549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Кереш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иктант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ы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Казантау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77C6" w:rsidRPr="00B00466" w:rsidTr="006D7D90">
        <w:trPr>
          <w:trHeight w:val="4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159C" w:rsidRPr="00B00466" w:rsidRDefault="00F66F4A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66F4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§3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52159C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Словарный состав татарского языка.</w:t>
            </w:r>
          </w:p>
          <w:p w:rsidR="0052159C" w:rsidRPr="00B00466" w:rsidRDefault="0052159C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Татар теленең сүзлек составы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934" w:rsidRPr="00B00466" w:rsidRDefault="00154934" w:rsidP="001549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татарской орфографии.</w:t>
            </w:r>
          </w:p>
          <w:p w:rsidR="005A77C6" w:rsidRPr="00B00466" w:rsidRDefault="00154934" w:rsidP="0015493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орфографиясенең</w:t>
            </w:r>
            <w:proofErr w:type="spellEnd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тө</w:t>
            </w:r>
            <w:proofErr w:type="gramStart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принциплары</w:t>
            </w:r>
            <w:proofErr w:type="spellEnd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9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Лексический состав слова. Однозначные и многозначные слова.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Сүзнең лексик мәгънәсе, бер һәм күп мәгънәле сүзләр, сүзләрнең туры һәм күчерелмә мәгънәләре.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6D7D90" w:rsidRPr="00B00466" w:rsidTr="006D7D90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4D7" w:rsidRPr="00B00466" w:rsidRDefault="006D7D90" w:rsidP="0029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</w:t>
            </w:r>
            <w:r w:rsidR="002964D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Изложение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964D7"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«Самое дорогое  место»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сөйләм үстерү.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Изложение </w:t>
            </w:r>
            <w:r w:rsidR="002964D7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«Ин </w:t>
            </w:r>
            <w:proofErr w:type="spellStart"/>
            <w:r w:rsidR="002964D7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кадерле</w:t>
            </w:r>
            <w:proofErr w:type="spellEnd"/>
            <w:r w:rsidR="002964D7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964D7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урын</w:t>
            </w:r>
            <w:proofErr w:type="spellEnd"/>
            <w:r w:rsidR="002964D7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6D7D90" w:rsidRPr="00B00466" w:rsidRDefault="006D7D90" w:rsidP="002964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7D90" w:rsidRPr="00154934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75EF" w:rsidRPr="00B00466" w:rsidRDefault="006C03F8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6C03F8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§4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="002175EF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Сбор лексических единиц.</w:t>
            </w:r>
          </w:p>
          <w:p w:rsidR="006D7D90" w:rsidRPr="00B00466" w:rsidRDefault="002175EF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Лексик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берәмлекләрне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җыю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75EF" w:rsidRPr="00B00466" w:rsidRDefault="006C03F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03F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§4.</w:t>
            </w:r>
            <w:r w:rsidR="002175EF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Словари.</w:t>
            </w:r>
            <w:r w:rsidRPr="006C03F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§4.</w:t>
            </w:r>
            <w:r w:rsidR="002175EF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175EF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Сүзлекләр.</w:t>
            </w:r>
            <w:r w:rsidR="002175EF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6D7D90" w:rsidP="006D7D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154934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3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13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Контрольная работа по материалу 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Фонетика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һәм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Лексикология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Диктант.</w:t>
            </w:r>
          </w:p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Фонетика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 һәм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Лексикология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бүлекләре буенча контроль эш</w:t>
            </w:r>
            <w:proofErr w:type="gram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.Д</w:t>
            </w:r>
            <w:proofErr w:type="gram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иктант.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154934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77C6" w:rsidRPr="00B00466" w:rsidTr="006D7D90">
        <w:trPr>
          <w:trHeight w:val="3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Словарный диктант.</w:t>
            </w:r>
          </w:p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Сүзлек диктанты.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Работа над ошибками.</w:t>
            </w:r>
          </w:p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Хаталар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өстендә эш.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6C03F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C03F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6D7D90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Словообразование.</w:t>
            </w:r>
          </w:p>
          <w:p w:rsidR="005A77C6" w:rsidRPr="00B00466" w:rsidRDefault="006C03F8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6C03F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6D7D90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Сүз ясалышы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6D7D90" w:rsidRPr="00B00466">
              <w:rPr>
                <w:rFonts w:ascii="Times New Roman" w:eastAsia="Times New Roman" w:hAnsi="Times New Roman"/>
                <w:sz w:val="24"/>
                <w:szCs w:val="24"/>
              </w:rPr>
              <w:t>Определение способов образования слов.</w:t>
            </w:r>
          </w:p>
          <w:p w:rsidR="007634AE" w:rsidRPr="00B00466" w:rsidRDefault="006D7D90" w:rsidP="00763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Сүзләрнең ясалыш буенча төрләре.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7D9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18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75EF" w:rsidRPr="00B00466" w:rsidRDefault="002175EF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Осень наступила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6D7D90" w:rsidRPr="00B00466" w:rsidRDefault="002175EF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БСҮ. Сочинение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Туган ягыма көз килде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19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7D90" w:rsidRPr="00B00466" w:rsidRDefault="00163FBB" w:rsidP="006D7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63FBB">
              <w:rPr>
                <w:lang w:val="tt-RU"/>
              </w:rPr>
              <w:t xml:space="preserve"> </w:t>
            </w:r>
            <w:r w:rsidRPr="00163FB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§6</w:t>
            </w:r>
            <w:r w:rsidR="006D7D90" w:rsidRPr="00B00466">
              <w:rPr>
                <w:rFonts w:ascii="Times New Roman" w:hAnsi="Times New Roman"/>
                <w:sz w:val="24"/>
                <w:szCs w:val="24"/>
                <w:lang w:val="tt-RU"/>
              </w:rPr>
              <w:t>Самостоятельные части речи.</w:t>
            </w:r>
          </w:p>
          <w:p w:rsidR="005A77C6" w:rsidRPr="00B00466" w:rsidRDefault="006D7D90" w:rsidP="00163F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163FBB" w:rsidRPr="00163FB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§6. Сүз төркемнәре. Мөстәкыйль мәгънәле сүз төркемнәре.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4AE" w:rsidRPr="00B00466" w:rsidRDefault="007634AE" w:rsidP="007634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Связь</w:t>
            </w:r>
            <w:r w:rsidRPr="00B0046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B0046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слов</w:t>
            </w:r>
            <w:r w:rsidRPr="00B0046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B0046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в</w:t>
            </w:r>
            <w:r w:rsidRPr="00B0046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 </w:t>
            </w:r>
            <w:r w:rsidRPr="00B0046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tt-RU"/>
              </w:rPr>
              <w:t>предложении.</w:t>
            </w:r>
          </w:p>
          <w:p w:rsidR="005A77C6" w:rsidRPr="00B00466" w:rsidRDefault="007634AE" w:rsidP="00763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Сүзләрне һәм җөмләләрне үзара бәйләүче сүз төркемнәре.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21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4AE" w:rsidRPr="00B00466" w:rsidRDefault="007634AE" w:rsidP="00763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Модальны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</w:rPr>
              <w:t>е части речи: частицы, междометия, предикативные слова.</w:t>
            </w:r>
          </w:p>
          <w:p w:rsidR="005A77C6" w:rsidRPr="00B00466" w:rsidRDefault="007634AE" w:rsidP="00763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Модаль мәгънә белдерүче сүз төркемнәре.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22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690E" w:rsidRPr="00B00466" w:rsidRDefault="00BA690E" w:rsidP="00BA6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диктант.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 поляне Исанбики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BA690E" w:rsidP="00BA690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Контроль диктант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Исәнбикә аланында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690E" w:rsidRPr="00B00466" w:rsidRDefault="00917941" w:rsidP="00BA6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91794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§7.</w:t>
            </w:r>
            <w:r w:rsidR="00BA690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Окончании и их провописание.</w:t>
            </w:r>
          </w:p>
          <w:p w:rsidR="005A77C6" w:rsidRPr="00B00466" w:rsidRDefault="00917941" w:rsidP="00BA690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917941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§7.</w:t>
            </w:r>
            <w:r w:rsidR="00BA690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Кушымчалар һәм аларның язылышы.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24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§7.</w:t>
            </w:r>
            <w:proofErr w:type="gramStart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Окончании</w:t>
            </w:r>
            <w:proofErr w:type="gramEnd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их </w:t>
            </w:r>
            <w:proofErr w:type="spellStart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провописание</w:t>
            </w:r>
            <w:proofErr w:type="spellEnd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§7.Кушымчалар </w:t>
            </w:r>
            <w:proofErr w:type="spellStart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һәм</w:t>
            </w:r>
            <w:proofErr w:type="spellEnd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аларның</w:t>
            </w:r>
            <w:proofErr w:type="spellEnd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язылышы</w:t>
            </w:r>
            <w:proofErr w:type="spellEnd"/>
            <w:r w:rsidR="0091794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690E" w:rsidRPr="00B00466" w:rsidRDefault="00BA690E" w:rsidP="00BA6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Члены предложения.</w:t>
            </w:r>
          </w:p>
          <w:p w:rsidR="005A77C6" w:rsidRPr="00B00466" w:rsidRDefault="00BA690E" w:rsidP="00BA690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Җөмлә кисәкләре.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26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690E" w:rsidRPr="00B00466" w:rsidRDefault="005A77C6" w:rsidP="00BA69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BA690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</w:t>
            </w:r>
            <w:r w:rsidR="00954C4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954C4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Прощание</w:t>
            </w:r>
            <w:r w:rsidR="00954C4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BA690E" w:rsidP="00BA690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</w:t>
            </w:r>
            <w:r w:rsidR="00954C4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нешле сөйләм үстерү. Изложение  </w:t>
            </w:r>
            <w:r w:rsidR="00954C4E"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Саубуллашу</w:t>
            </w:r>
            <w:r w:rsidR="00954C4E"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7634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4E" w:rsidRPr="00B00466" w:rsidRDefault="00954C4E" w:rsidP="00954C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Синтаксические единицы и знаки препинания.</w:t>
            </w:r>
          </w:p>
          <w:p w:rsidR="005A77C6" w:rsidRPr="00B00466" w:rsidRDefault="00954C4E" w:rsidP="00954C4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Синтаксик берәмлекләр һәм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BA690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28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4E" w:rsidRPr="00B00466" w:rsidRDefault="00954C4E" w:rsidP="00954C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</w:rPr>
              <w:t>Виды предложений по цели высказывания.</w:t>
            </w:r>
          </w:p>
          <w:p w:rsidR="005A77C6" w:rsidRPr="00B00466" w:rsidRDefault="00954C4E" w:rsidP="00954C4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Хикәя, сорау, боерык җөмлә ахырында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Знаки препинания в побудительных предложениях.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Тойгылы җөмләдә тыныш билгеләре</w:t>
            </w:r>
          </w:p>
          <w:p w:rsidR="00193ECB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30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ECB" w:rsidRPr="00B00466" w:rsidRDefault="00193ECB" w:rsidP="00193E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речи.Сочинение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Моё любимое дело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193ECB" w:rsidP="00193E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БСҮ Сочинение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Минем яраткан һөнәрем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31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Тире между сказуемым и подлежащим.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Ия белән хәбәр арасына сызык кую очраклары.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4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32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ECB" w:rsidRPr="00B00466" w:rsidRDefault="00193ECB" w:rsidP="00193E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Знаки препинания </w:t>
            </w:r>
            <w:r w:rsidRPr="00B00466">
              <w:rPr>
                <w:rFonts w:ascii="Times New Roman" w:hAnsi="Times New Roman"/>
                <w:sz w:val="24"/>
                <w:szCs w:val="24"/>
              </w:rPr>
              <w:t>обособленных  членах  предложения.</w:t>
            </w:r>
          </w:p>
          <w:p w:rsidR="005A77C6" w:rsidRPr="00B00466" w:rsidRDefault="00193ECB" w:rsidP="00193EC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Аерымланган кисәкләр  янында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7C6" w:rsidRPr="00B00466" w:rsidRDefault="00193ECB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33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Диктант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Березовая роща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6D0153" w:rsidP="006D015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Диктант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Каен урманында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34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препинания при приложении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5A77C6" w:rsidRPr="00B00466" w:rsidRDefault="006D0153" w:rsidP="006D015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Аныклагычлар янында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35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>Знаки препинания при  дополнении.</w:t>
            </w:r>
          </w:p>
          <w:p w:rsidR="005A77C6" w:rsidRPr="00B00466" w:rsidRDefault="006D0153" w:rsidP="006D0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Өстәлмәләр  янында тыныш билгеләре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36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 xml:space="preserve">Знаки препинания при обращении. </w:t>
            </w:r>
          </w:p>
          <w:p w:rsidR="005A77C6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Эндәш сүзләр янында 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37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речи.  Изложение «Находка».</w:t>
            </w:r>
          </w:p>
          <w:p w:rsidR="005A77C6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сөйләм үстерү.Изложение «Табылдык 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38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однородных членах предложения.</w:t>
            </w:r>
          </w:p>
          <w:p w:rsidR="005A77C6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Тиңдәш кисәкләр   янында 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39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387795" w:rsidP="006D0153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7795">
              <w:rPr>
                <w:rFonts w:ascii="Times New Roman" w:hAnsi="Times New Roman"/>
                <w:sz w:val="24"/>
                <w:szCs w:val="24"/>
                <w:lang w:eastAsia="ru-RU"/>
              </w:rPr>
              <w:t>§18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D0153"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сложных предложениях.</w:t>
            </w:r>
          </w:p>
          <w:p w:rsidR="005A77C6" w:rsidRPr="00B00466" w:rsidRDefault="00387795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387795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§18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="006D0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Кушма җөмләдә тыныш билгеләре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40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387795" w:rsidP="006D015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387795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§19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.</w:t>
            </w:r>
            <w:r w:rsidRPr="00387795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="006D0153" w:rsidRPr="00B00466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Знаки препинания в сложносочиненных предложениях.</w:t>
            </w:r>
            <w:r>
              <w:t xml:space="preserve"> </w:t>
            </w:r>
            <w:r w:rsidRPr="00387795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§1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9.</w:t>
            </w:r>
            <w:r w:rsidR="006D0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Тезмә кушма җөмләләр һәм аларда тыныш билгеләре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41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0153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диктант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Ночная тишина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6D0153" w:rsidP="006D0153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Контроль диктант 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Төннең йомшак тынлыгы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5A77C6" w:rsidP="006D0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  <w:r w:rsidR="006D0153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2.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Деловые бумаги. Автобиография. Заявление.</w:t>
            </w:r>
          </w:p>
          <w:p w:rsidR="005A77C6" w:rsidRPr="00B00466" w:rsidRDefault="00D74D98" w:rsidP="00D74D98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Эш кәгазьләре. Автобиография һәм гариза язу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lastRenderedPageBreak/>
              <w:t>күнекмәләре.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5A77C6" w:rsidRPr="00B00466" w:rsidRDefault="005A77C6" w:rsidP="006D7D90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43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5A77C6" w:rsidP="00D74D9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D74D98" w:rsidRPr="00B00466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Союзные и безсоюзные сложносочиненных предложениях.</w:t>
            </w:r>
          </w:p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Теркәгечле һәм теркәгечсез тезмә кушма җөмләләр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44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Аудиозапись. Изложение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Праздник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Аудиоязма. Изложение язу.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</w:t>
            </w:r>
            <w:proofErr w:type="gram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әйрәм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45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препинания ССП.</w:t>
            </w:r>
          </w:p>
          <w:p w:rsidR="005A77C6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Иярченле кушма җөмләдә  тыныш билгеләре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46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Виды сложноподчиненных предложений.</w:t>
            </w:r>
          </w:p>
          <w:p w:rsidR="005A77C6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Иярченле  кушма җөмлә төрләре.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6D0153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47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Сочинение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День Победы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/</w:t>
            </w:r>
          </w:p>
          <w:p w:rsidR="005A77C6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Сочинение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Илебездә Җиңү көне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D74D9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48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AC3BF6">
              <w:t xml:space="preserve"> </w:t>
            </w:r>
            <w:r w:rsidR="00AC3BF6" w:rsidRPr="00AC3B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§21</w:t>
            </w:r>
            <w:r w:rsidR="00AC3B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D74D9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ССП и знаки препинания в нем.</w:t>
            </w:r>
          </w:p>
          <w:p w:rsidR="005A77C6" w:rsidRPr="00B00466" w:rsidRDefault="00F91B31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F91B31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="005A77C6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Синтетик иярченле кушма җөмләләр һәм аларда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D74D9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49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4D98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Синтетические способы связи.</w:t>
            </w:r>
          </w:p>
          <w:p w:rsidR="005A77C6" w:rsidRPr="00B00466" w:rsidRDefault="00D74D98" w:rsidP="00D74D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Синтетик иярчен җөмләне баш җөмләгә бәйләүче чаралар.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D74D9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50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Хлеб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77C6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сөйләм үстерү. Изложение «Ипекәй».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D74D98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51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7912D0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912D0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§22.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Аналитические способы связи.</w:t>
            </w:r>
          </w:p>
          <w:p w:rsidR="005A77C6" w:rsidRPr="00B00466" w:rsidRDefault="007912D0" w:rsidP="006D7D9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7912D0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§22.</w:t>
            </w:r>
            <w:r w:rsidR="005A77C6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Аналитик иярченле кушма җөмләләр һәм аларда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77C6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7C6" w:rsidRPr="00B00466" w:rsidRDefault="004669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52</w:t>
            </w:r>
            <w:r w:rsidR="005A77C6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4669AE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</w:t>
            </w:r>
            <w:r w:rsidR="005A77C6"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нания среди союза и союзных слов.</w:t>
            </w: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Бәйләүче чарасы ияртүче теркәгеч яки теркәгеч сүз булган җөмләләрдә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77C6" w:rsidRPr="00B00466" w:rsidRDefault="00F32B28" w:rsidP="006D7D90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5A77C6" w:rsidRPr="00B00466" w:rsidRDefault="005A77C6" w:rsidP="006D7D9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77C6" w:rsidRPr="00B00466" w:rsidRDefault="005A77C6" w:rsidP="006D7D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4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53.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Знаки припенания ССП.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Интонация ярдәмендә бәйләнешкә кергән иярченле кушма җөмләдә тыныш билгеләре.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1350F7" w:rsidP="001350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350F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§23.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:rsidR="004669AE" w:rsidRPr="00B00466" w:rsidRDefault="001350F7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1350F7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§23.</w:t>
            </w:r>
            <w:r w:rsidR="004669A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Кушма җөмлә эчендәге тыныш билгеләрен кабатлау өчен күнегүләр.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Самостоятельная работа.</w:t>
            </w:r>
            <w:r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Знаки препинания в </w:t>
            </w:r>
            <w:proofErr w:type="gramStart"/>
            <w:r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>сложных</w:t>
            </w:r>
            <w:proofErr w:type="gramEnd"/>
          </w:p>
          <w:p w:rsidR="004669AE" w:rsidRPr="00B00466" w:rsidRDefault="004669AE" w:rsidP="004669AE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предложениях</w:t>
            </w:r>
            <w:proofErr w:type="gramEnd"/>
            <w:r w:rsidRPr="00B0046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Кушма җөмлә эчендәге тыныш билгеләре. Үзлектән эш.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1350F7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0F7">
              <w:rPr>
                <w:rFonts w:ascii="Times New Roman" w:hAnsi="Times New Roman"/>
                <w:sz w:val="24"/>
                <w:szCs w:val="24"/>
              </w:rPr>
              <w:t>§24.</w:t>
            </w:r>
            <w:r w:rsidR="004669AE" w:rsidRPr="00B00466">
              <w:rPr>
                <w:rFonts w:ascii="Times New Roman" w:hAnsi="Times New Roman"/>
                <w:sz w:val="24"/>
                <w:szCs w:val="24"/>
              </w:rPr>
              <w:t>Художественный стиль.</w:t>
            </w:r>
          </w:p>
          <w:p w:rsidR="004669AE" w:rsidRPr="00B00466" w:rsidRDefault="001350F7" w:rsidP="004669AE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1350F7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§24.</w:t>
            </w:r>
            <w:r w:rsidR="004669A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Әдәби сөйләм һәм аның стильләре.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Диктант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 и природа».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Диктант 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Табигать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һәм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без».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5D5E1D" w:rsidRDefault="005D5E1D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E1D">
              <w:rPr>
                <w:rFonts w:ascii="Times New Roman" w:hAnsi="Times New Roman"/>
                <w:sz w:val="24"/>
                <w:szCs w:val="24"/>
              </w:rPr>
              <w:t xml:space="preserve">§25. </w:t>
            </w:r>
            <w:r w:rsidR="004669AE" w:rsidRPr="005D5E1D">
              <w:rPr>
                <w:rFonts w:ascii="Times New Roman" w:hAnsi="Times New Roman"/>
                <w:sz w:val="24"/>
                <w:szCs w:val="24"/>
              </w:rPr>
              <w:t xml:space="preserve">Стили речи и их особенности. </w:t>
            </w:r>
          </w:p>
          <w:p w:rsidR="005D5E1D" w:rsidRDefault="004669AE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E1D">
              <w:rPr>
                <w:rFonts w:ascii="Times New Roman" w:hAnsi="Times New Roman"/>
                <w:sz w:val="24"/>
                <w:szCs w:val="24"/>
              </w:rPr>
              <w:t>Публицистический стиль.</w:t>
            </w:r>
          </w:p>
          <w:p w:rsidR="004669AE" w:rsidRPr="005D5E1D" w:rsidRDefault="005D5E1D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5D5E1D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§25. </w:t>
            </w:r>
            <w:r w:rsidR="004669A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стиленең төрләре һәм үзенчәлекләре.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Публицистик стиль.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59.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>Научный, разговорный стиль.</w:t>
            </w:r>
          </w:p>
          <w:p w:rsidR="005E56F4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Фәнни һәм сөйләмә стильләр</w:t>
            </w:r>
            <w:r w:rsidR="005E56F4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hAnsi="Times New Roman"/>
                <w:sz w:val="24"/>
                <w:szCs w:val="24"/>
              </w:rPr>
            </w:pPr>
            <w:r w:rsidRPr="00B0046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669AE" w:rsidRPr="00B00466" w:rsidRDefault="004669AE" w:rsidP="004669A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56F4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Аудиозапись. Изложение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Снежные воды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Аудиоязма. Изложение язу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«Снежные воды»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E56F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61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56F4" w:rsidRPr="00B00466" w:rsidRDefault="005E56F4" w:rsidP="005E5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00466">
              <w:rPr>
                <w:rFonts w:ascii="Times New Roman" w:hAnsi="Times New Roman"/>
                <w:sz w:val="24"/>
                <w:szCs w:val="24"/>
                <w:lang w:val="tt-RU"/>
              </w:rPr>
              <w:t>Официально-деловой стиль.</w:t>
            </w:r>
          </w:p>
          <w:p w:rsidR="004669AE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Рәсми стиль. Ышаныч кәгазе һәм АКТ язу күнекмәләре</w:t>
            </w:r>
            <w:r w:rsidRPr="00B0046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E56F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62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56F4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Стиль письма.</w:t>
            </w:r>
          </w:p>
          <w:p w:rsidR="004669AE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Сөйләмә стиль буларак хат язу күнекмәләре.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E56F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63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56F4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Синонимия как основа стилистики.</w:t>
            </w:r>
          </w:p>
          <w:p w:rsidR="004669AE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Стилистиканың нигезе буларак синонимия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4D005F">
        <w:trPr>
          <w:trHeight w:val="9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E56F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64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56F4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Контрольное изложение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Друзья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5E56F4" w:rsidP="005E5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Бәйләнешле сөйләм үстерү. Контроль изложение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Сердәшләр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E56F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65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005F" w:rsidRDefault="004D005F" w:rsidP="00544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§26.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Синонимия как основа стилистики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669AE" w:rsidRPr="00B00466" w:rsidRDefault="004D005F" w:rsidP="004D005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Стилистиканың</w:t>
            </w:r>
            <w:proofErr w:type="spellEnd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нигезе</w:t>
            </w:r>
            <w:proofErr w:type="spellEnd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буларак</w:t>
            </w:r>
            <w:proofErr w:type="spellEnd"/>
            <w:r w:rsidRPr="004D0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синонимия.</w:t>
            </w:r>
            <w:r w:rsidR="00544048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4404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66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048" w:rsidRPr="00B00466" w:rsidRDefault="002B0AA3" w:rsidP="00544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B0A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§27.</w:t>
            </w:r>
            <w:r w:rsidR="0054404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Виды синтаксических синонимов.</w:t>
            </w:r>
          </w:p>
          <w:p w:rsidR="004669AE" w:rsidRPr="00B00466" w:rsidRDefault="002B0AA3" w:rsidP="0054404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2B0AA3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§27.</w:t>
            </w:r>
            <w:r w:rsidR="00544048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Синтаксик синонимнар һәм аларның төрләре.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4404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67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048" w:rsidRPr="00B00466" w:rsidRDefault="00544048" w:rsidP="00544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Синтаксические и аналитические  синонимы.</w:t>
            </w:r>
          </w:p>
          <w:p w:rsidR="004669AE" w:rsidRPr="00B00466" w:rsidRDefault="00544048" w:rsidP="0054404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Синтетик һәм аналитик җөмләләрнең синонимлыгы.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4404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68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048" w:rsidRPr="00B00466" w:rsidRDefault="00544048" w:rsidP="00544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Сочинение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Мой родной язык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44048" w:rsidRPr="00B00466" w:rsidRDefault="00544048" w:rsidP="0054404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БСҮ Сочинение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Минем туган телем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54404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69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2B0AA3" w:rsidP="00F5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AA3">
              <w:rPr>
                <w:rFonts w:ascii="Times New Roman" w:hAnsi="Times New Roman"/>
                <w:sz w:val="24"/>
                <w:szCs w:val="24"/>
              </w:rPr>
              <w:t>§28.</w:t>
            </w:r>
            <w:r w:rsidR="00F54153" w:rsidRPr="00B00466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  <w:p w:rsidR="004669AE" w:rsidRPr="00B00466" w:rsidRDefault="002B0AA3" w:rsidP="00F5415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B0AA3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§28.</w:t>
            </w:r>
            <w:r w:rsidR="00F54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культурасы, аның нигезләре.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F54153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70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F54153" w:rsidP="00F54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Ясн</w:t>
            </w:r>
            <w:proofErr w:type="spellStart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речь</w:t>
            </w:r>
          </w:p>
          <w:p w:rsidR="004669AE" w:rsidRPr="00B00466" w:rsidRDefault="00F54153" w:rsidP="00F5415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төгәл булсын.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F54153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71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F54153" w:rsidP="00F54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Аудиозапись. Изло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Слепой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F54153" w:rsidP="00F5415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Аудиоязма. Изло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ж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ение язу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Сукыр егет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F54153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72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2B0AA3" w:rsidP="00F54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B0A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§29.</w:t>
            </w:r>
            <w:r w:rsidR="00F54153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Пусть речь будет понятной.</w:t>
            </w:r>
          </w:p>
          <w:p w:rsidR="004669AE" w:rsidRPr="00B00466" w:rsidRDefault="002B0AA3" w:rsidP="00F5415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2B0A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§29.</w:t>
            </w:r>
            <w:r w:rsidR="00F54153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F54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аңлаешлы булсын.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F54153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73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F80A04" w:rsidP="00F541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§30.</w:t>
            </w:r>
            <w:r w:rsidR="00F54153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Слаженная речь</w:t>
            </w:r>
          </w:p>
          <w:p w:rsidR="00F54153" w:rsidRPr="00B00466" w:rsidRDefault="00F80A04" w:rsidP="00F5415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§30.</w:t>
            </w:r>
            <w:r w:rsidR="00F54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саф булсын.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F54153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74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4153" w:rsidRPr="00B00466" w:rsidRDefault="00F80A04" w:rsidP="00F5415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§31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 w:rsidR="0064222C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Слаженная</w:t>
            </w:r>
            <w:r w:rsidR="00F54153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речь.</w:t>
            </w:r>
          </w:p>
          <w:p w:rsidR="004669AE" w:rsidRPr="00B00466" w:rsidRDefault="00F80A04" w:rsidP="00F5415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§31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="00F54153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җыйнак булсын.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64222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75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222C" w:rsidRPr="00B00466" w:rsidRDefault="0064222C" w:rsidP="006422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Контрольный диктант 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Наступает весна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F54153" w:rsidRPr="00B00466" w:rsidRDefault="0064222C" w:rsidP="0064222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Контроль диктант 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Яз килә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64222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76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A04" w:rsidRPr="00F80A04" w:rsidRDefault="00F80A04" w:rsidP="00F80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§32.Речь в гармонии.</w:t>
            </w:r>
          </w:p>
          <w:p w:rsidR="00F80A04" w:rsidRPr="00F80A04" w:rsidRDefault="00F80A04" w:rsidP="00F80A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80A0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§32.Сөйләм аһәңле булсын.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64222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77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темы  культуры речи. Самостоятельная работа.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Сөйләм культурасы темасын кабатлау. Үзлектән эш.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64222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78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Язык, общество и мышление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Тел, җәмгыят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ь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һәм</w:t>
            </w:r>
            <w:proofErr w:type="spellEnd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фикерләү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7</w:t>
            </w:r>
            <w:r w:rsidR="0064222C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</w:t>
            </w:r>
            <w:r w:rsidR="00BD573F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ие речи. Изложение «Уважение-охрана красоты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».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Бәйләнешле сө</w:t>
            </w:r>
            <w:r w:rsidR="0084659F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йләм үстерү. Изложение «Хөрмәт-матурлык сакчысы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80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Язык и история.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Тел һәм тарих.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81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Корни современного татарского национального литературного языка</w:t>
            </w:r>
          </w:p>
          <w:p w:rsidR="004669AE" w:rsidRPr="00B00466" w:rsidRDefault="0094505D" w:rsidP="0094505D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Хәзерге татар милли әдәби теленең тамырлары.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82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4669AE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94505D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Деловые бумаги. Протокол.</w:t>
            </w:r>
          </w:p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Эш кәгазьләре. Беркетмә язу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83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Возрождение татарского национального литературного языка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Татар милли әдәби теленең барлыкка килүе.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5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84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505D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Диалекты татарской разговорной речи.</w:t>
            </w:r>
          </w:p>
          <w:p w:rsidR="004669AE" w:rsidRPr="00B00466" w:rsidRDefault="0094505D" w:rsidP="0094505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Татар сөйләмә теленең диалектлары.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94505D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85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4669AE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Развитие речи. Сочинение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Что такое счастье?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БСҮ Сочинение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Нәрсә ул бәхет?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86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Двуязычие.</w:t>
            </w:r>
          </w:p>
          <w:p w:rsidR="004669AE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Икетеллелек.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Изучение языков.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Икетеллелек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Диктант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Сабантуй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Диктант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Сабан туе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Сохранение татарского литературного языка.</w:t>
            </w:r>
          </w:p>
          <w:p w:rsidR="004669AE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Татар әдәби телен тергезү, саклау һәм үстерү.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Лексические и грамматические кальки.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Лексик һәм грамматик калькалар, аларның татар сөйләмендә кулланылышы.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91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Обобщающий урок. Тренировачный ОГЭ.</w:t>
            </w:r>
          </w:p>
          <w:p w:rsidR="004669AE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Белемнәрне гомумиләштерү һәм системалаштыру дәресе. ТДИ эшләре эшләү.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</w:t>
            </w:r>
            <w:r w:rsidR="00C77478"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Аудиозапись. Изложение 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Воспитанный ребёнок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C77478" w:rsidP="00C77478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Аудиоязма. Изложение язу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Тәрбияле бала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tabs>
                <w:tab w:val="left" w:pos="20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30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93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Тестовые задания. </w:t>
            </w:r>
          </w:p>
          <w:p w:rsidR="004669AE" w:rsidRPr="00B00466" w:rsidRDefault="00C77478" w:rsidP="00C77478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Тестлар ярдәмендә белем тикшерү.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tabs>
                <w:tab w:val="center" w:pos="56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1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94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4669AE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C7747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Значение языкознания.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Тел гыйлеменең әһәмияте.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23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95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4669AE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C7747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Основные разделы языкознания.</w:t>
            </w:r>
          </w:p>
          <w:p w:rsidR="00C77478" w:rsidRPr="00B00466" w:rsidRDefault="00C77478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Тел гыйлеменең  төп бүлекләре.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96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7478" w:rsidRPr="00B00466" w:rsidRDefault="00E21335" w:rsidP="00C774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C7747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Закон о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языках в Республики Татарстан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E21335" w:rsidP="00C7747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C77478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Татарстан Республ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икасы халыклары телләре турында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proofErr w:type="gramStart"/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ТР</w:t>
            </w:r>
            <w:proofErr w:type="gramEnd"/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950E5E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Законы.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C77478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97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335" w:rsidRPr="00B00466" w:rsidRDefault="00E21335" w:rsidP="00E213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Развитие речи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Контрольное изложение 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Дикая гусь</w:t>
            </w:r>
            <w:r w:rsidRPr="00B00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669AE" w:rsidRPr="00B00466" w:rsidRDefault="00E21335" w:rsidP="00E213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Бәйләнешле сөйләм үстерү.Контроль изложение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 xml:space="preserve">Кыр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lastRenderedPageBreak/>
              <w:t>казы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98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335" w:rsidRPr="00B00466" w:rsidRDefault="00E21335" w:rsidP="00E213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Разделы языкознания.</w:t>
            </w:r>
          </w:p>
          <w:p w:rsidR="004669AE" w:rsidRPr="00B00466" w:rsidRDefault="00E21335" w:rsidP="00E2133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Тел гыйлеменең  бүлекләре. Хаталар өстендә эш.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9255D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99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335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Промежуточная аттестационная работа.Диктант.</w:t>
            </w:r>
          </w:p>
          <w:p w:rsidR="004669AE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Арадаш аттестация эше.Диктант язу.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9255D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100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Үткәннәрне  кабатлау һәм күнегүләр эшләү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9255D4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23.05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</w:t>
            </w:r>
            <w:r w:rsidR="00E21335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Үткәннәрне  кабатлау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8C648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25</w:t>
            </w:r>
            <w:r w:rsidR="009255D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4669AE" w:rsidRPr="00B00466" w:rsidTr="006D7D90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335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E21335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335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Резервный урок.Повторение пройденного.</w:t>
            </w:r>
          </w:p>
          <w:p w:rsidR="004669AE" w:rsidRPr="00B00466" w:rsidRDefault="00E21335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Резерв дәрес.</w:t>
            </w:r>
            <w:r w:rsidR="004669AE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Еллык кабатлау</w:t>
            </w:r>
            <w:r w:rsidR="004669AE"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  <w:r w:rsidR="00E21335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Еллык каб</w:t>
            </w:r>
            <w:r w:rsidR="008C648C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а</w:t>
            </w:r>
            <w:r w:rsidR="00E21335" w:rsidRPr="00B00466">
              <w:rPr>
                <w:rFonts w:ascii="Times New Roman" w:eastAsia="Times New Roman" w:hAnsi="Times New Roman"/>
                <w:i/>
                <w:sz w:val="24"/>
                <w:szCs w:val="24"/>
                <w:lang w:val="tt-RU" w:eastAsia="ru-RU"/>
              </w:rPr>
              <w:t>тлау.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69AE" w:rsidRPr="00B00466" w:rsidRDefault="004669AE" w:rsidP="004669AE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B0046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669AE" w:rsidRPr="00B00466" w:rsidRDefault="008C648C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</w:t>
            </w:r>
            <w:r w:rsidR="009255D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.05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br/>
              <w:t>30.05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69AE" w:rsidRPr="00B00466" w:rsidRDefault="004669AE" w:rsidP="004669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A02D04" w:rsidRPr="005A77C6" w:rsidRDefault="00A02D04" w:rsidP="005A77C6">
      <w:pPr>
        <w:keepNext/>
        <w:keepLines/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:rsidR="00766ED8" w:rsidRPr="006175B5" w:rsidRDefault="00766ED8" w:rsidP="006175B5">
      <w:pPr>
        <w:rPr>
          <w:rFonts w:cs="Arial"/>
          <w:sz w:val="19"/>
          <w:szCs w:val="20"/>
          <w:lang w:eastAsia="ru-RU"/>
        </w:rPr>
        <w:sectPr w:rsidR="00766ED8" w:rsidRPr="006175B5" w:rsidSect="004E53D0">
          <w:headerReference w:type="default" r:id="rId10"/>
          <w:footerReference w:type="default" r:id="rId11"/>
          <w:pgSz w:w="16838" w:h="11900" w:orient="landscape"/>
          <w:pgMar w:top="846" w:right="2379" w:bottom="1134" w:left="1418" w:header="0" w:footer="0" w:gutter="0"/>
          <w:cols w:space="0" w:equalWidth="0">
            <w:col w:w="13041"/>
          </w:cols>
          <w:docGrid w:linePitch="360"/>
        </w:sectPr>
      </w:pPr>
    </w:p>
    <w:p w:rsidR="00351CB3" w:rsidRDefault="00351CB3" w:rsidP="008842B1">
      <w:pPr>
        <w:pStyle w:val="ab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sectPr w:rsidR="00351CB3" w:rsidSect="008842B1">
      <w:pgSz w:w="11906" w:h="16838"/>
      <w:pgMar w:top="568" w:right="1440" w:bottom="108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9A1" w:rsidRDefault="00AE79A1" w:rsidP="000B661C">
      <w:pPr>
        <w:spacing w:after="0" w:line="240" w:lineRule="auto"/>
      </w:pPr>
      <w:r>
        <w:separator/>
      </w:r>
    </w:p>
  </w:endnote>
  <w:endnote w:type="continuationSeparator" w:id="0">
    <w:p w:rsidR="00AE79A1" w:rsidRDefault="00AE79A1" w:rsidP="000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417997"/>
      <w:docPartObj>
        <w:docPartGallery w:val="Page Numbers (Bottom of Page)"/>
        <w:docPartUnique/>
      </w:docPartObj>
    </w:sdtPr>
    <w:sdtEndPr/>
    <w:sdtContent>
      <w:p w:rsidR="003F7D79" w:rsidRDefault="003F7D7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3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7D79" w:rsidRDefault="003F7D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9A1" w:rsidRDefault="00AE79A1" w:rsidP="000B661C">
      <w:pPr>
        <w:spacing w:after="0" w:line="240" w:lineRule="auto"/>
      </w:pPr>
      <w:r>
        <w:separator/>
      </w:r>
    </w:p>
  </w:footnote>
  <w:footnote w:type="continuationSeparator" w:id="0">
    <w:p w:rsidR="00AE79A1" w:rsidRDefault="00AE79A1" w:rsidP="000B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79" w:rsidRDefault="003F7D79">
    <w:pPr>
      <w:pStyle w:val="a4"/>
    </w:pPr>
  </w:p>
  <w:p w:rsidR="003F7D79" w:rsidRDefault="003F7D79">
    <w:pPr>
      <w:pStyle w:val="a4"/>
    </w:pPr>
  </w:p>
  <w:p w:rsidR="003F7D79" w:rsidRDefault="003F7D79">
    <w:pPr>
      <w:pStyle w:val="a4"/>
    </w:pPr>
  </w:p>
  <w:p w:rsidR="003F7D79" w:rsidRDefault="003F7D79" w:rsidP="00585B80">
    <w:pPr>
      <w:pStyle w:val="a4"/>
      <w:tabs>
        <w:tab w:val="clear" w:pos="4677"/>
        <w:tab w:val="clear" w:pos="9355"/>
        <w:tab w:val="left" w:pos="388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36C6124"/>
    <w:lvl w:ilvl="0" w:tplc="FFFFFFFF">
      <w:start w:val="1"/>
      <w:numFmt w:val="bullet"/>
      <w:lvlText w:val="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2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8C89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33AB104"/>
    <w:lvl w:ilvl="0" w:tplc="FFFFFFFF">
      <w:start w:val="1"/>
      <w:numFmt w:val="bullet"/>
      <w:lvlText w:val="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3A4565E"/>
    <w:multiLevelType w:val="hybridMultilevel"/>
    <w:tmpl w:val="0EB0BE66"/>
    <w:lvl w:ilvl="0" w:tplc="9AE866B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44B71C4"/>
    <w:multiLevelType w:val="hybridMultilevel"/>
    <w:tmpl w:val="54804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6205B"/>
    <w:multiLevelType w:val="hybridMultilevel"/>
    <w:tmpl w:val="2910B1F2"/>
    <w:lvl w:ilvl="0" w:tplc="847AD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D72B9"/>
    <w:multiLevelType w:val="multilevel"/>
    <w:tmpl w:val="F486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B1E34"/>
    <w:multiLevelType w:val="hybridMultilevel"/>
    <w:tmpl w:val="94B2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B3766"/>
    <w:multiLevelType w:val="multilevel"/>
    <w:tmpl w:val="24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16566A"/>
    <w:multiLevelType w:val="multilevel"/>
    <w:tmpl w:val="9F34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B1439"/>
    <w:multiLevelType w:val="hybridMultilevel"/>
    <w:tmpl w:val="FE1A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9522C"/>
    <w:multiLevelType w:val="hybridMultilevel"/>
    <w:tmpl w:val="561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5F3DD3"/>
    <w:multiLevelType w:val="multilevel"/>
    <w:tmpl w:val="17C0890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474676E"/>
    <w:multiLevelType w:val="hybridMultilevel"/>
    <w:tmpl w:val="8AA09F08"/>
    <w:lvl w:ilvl="0" w:tplc="86A02ED8">
      <w:start w:val="1"/>
      <w:numFmt w:val="decimal"/>
      <w:lvlText w:val="%1)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767E14FF"/>
    <w:multiLevelType w:val="hybridMultilevel"/>
    <w:tmpl w:val="65AC0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16"/>
  </w:num>
  <w:num w:numId="13">
    <w:abstractNumId w:val="12"/>
  </w:num>
  <w:num w:numId="14">
    <w:abstractNumId w:val="5"/>
  </w:num>
  <w:num w:numId="15">
    <w:abstractNumId w:val="17"/>
  </w:num>
  <w:num w:numId="16">
    <w:abstractNumId w:val="13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FC3"/>
    <w:rsid w:val="00025867"/>
    <w:rsid w:val="00025C8E"/>
    <w:rsid w:val="00030E02"/>
    <w:rsid w:val="00043C9D"/>
    <w:rsid w:val="00062FF6"/>
    <w:rsid w:val="000739DF"/>
    <w:rsid w:val="00081242"/>
    <w:rsid w:val="00090B38"/>
    <w:rsid w:val="00091E66"/>
    <w:rsid w:val="00092DBE"/>
    <w:rsid w:val="000973D7"/>
    <w:rsid w:val="000A2CE0"/>
    <w:rsid w:val="000A6B73"/>
    <w:rsid w:val="000B4302"/>
    <w:rsid w:val="000B661C"/>
    <w:rsid w:val="000C2DE1"/>
    <w:rsid w:val="000C3F1C"/>
    <w:rsid w:val="000C7E25"/>
    <w:rsid w:val="000D1C99"/>
    <w:rsid w:val="00101C5C"/>
    <w:rsid w:val="0011120A"/>
    <w:rsid w:val="00134350"/>
    <w:rsid w:val="001350F7"/>
    <w:rsid w:val="00145A9F"/>
    <w:rsid w:val="00154934"/>
    <w:rsid w:val="00157BED"/>
    <w:rsid w:val="00163FBB"/>
    <w:rsid w:val="00167227"/>
    <w:rsid w:val="00167C6C"/>
    <w:rsid w:val="001816D0"/>
    <w:rsid w:val="00182E5B"/>
    <w:rsid w:val="00183A34"/>
    <w:rsid w:val="001846EE"/>
    <w:rsid w:val="00193ECB"/>
    <w:rsid w:val="0019686D"/>
    <w:rsid w:val="00196A27"/>
    <w:rsid w:val="001D5A86"/>
    <w:rsid w:val="001E123C"/>
    <w:rsid w:val="001E4860"/>
    <w:rsid w:val="001E6CD4"/>
    <w:rsid w:val="001F7642"/>
    <w:rsid w:val="00213BD7"/>
    <w:rsid w:val="002175EF"/>
    <w:rsid w:val="0021761F"/>
    <w:rsid w:val="00221D9F"/>
    <w:rsid w:val="00227DF0"/>
    <w:rsid w:val="00233F81"/>
    <w:rsid w:val="00243429"/>
    <w:rsid w:val="002456CC"/>
    <w:rsid w:val="00266F27"/>
    <w:rsid w:val="00275006"/>
    <w:rsid w:val="0027648E"/>
    <w:rsid w:val="00291876"/>
    <w:rsid w:val="0029379C"/>
    <w:rsid w:val="00293E01"/>
    <w:rsid w:val="002964D7"/>
    <w:rsid w:val="00297FC0"/>
    <w:rsid w:val="002A15A5"/>
    <w:rsid w:val="002B0AA3"/>
    <w:rsid w:val="002B60AE"/>
    <w:rsid w:val="002C049B"/>
    <w:rsid w:val="002C12A5"/>
    <w:rsid w:val="002D6425"/>
    <w:rsid w:val="002E4064"/>
    <w:rsid w:val="002E551D"/>
    <w:rsid w:val="003051E9"/>
    <w:rsid w:val="00311308"/>
    <w:rsid w:val="003148E2"/>
    <w:rsid w:val="003267CD"/>
    <w:rsid w:val="00331C2C"/>
    <w:rsid w:val="003369B1"/>
    <w:rsid w:val="00350476"/>
    <w:rsid w:val="00351CB3"/>
    <w:rsid w:val="003703EF"/>
    <w:rsid w:val="00384ACD"/>
    <w:rsid w:val="00387795"/>
    <w:rsid w:val="00387F23"/>
    <w:rsid w:val="003920B5"/>
    <w:rsid w:val="00392F55"/>
    <w:rsid w:val="003A317E"/>
    <w:rsid w:val="003A5003"/>
    <w:rsid w:val="003A6764"/>
    <w:rsid w:val="003A78DB"/>
    <w:rsid w:val="003B356C"/>
    <w:rsid w:val="003B4F5D"/>
    <w:rsid w:val="003B7203"/>
    <w:rsid w:val="003D1183"/>
    <w:rsid w:val="003D2372"/>
    <w:rsid w:val="003E163D"/>
    <w:rsid w:val="003E73FD"/>
    <w:rsid w:val="003F48BD"/>
    <w:rsid w:val="003F5D89"/>
    <w:rsid w:val="003F7D79"/>
    <w:rsid w:val="00416D25"/>
    <w:rsid w:val="00423A46"/>
    <w:rsid w:val="00426948"/>
    <w:rsid w:val="004669AE"/>
    <w:rsid w:val="00480DDD"/>
    <w:rsid w:val="00485A17"/>
    <w:rsid w:val="004A0C27"/>
    <w:rsid w:val="004C050B"/>
    <w:rsid w:val="004C06D0"/>
    <w:rsid w:val="004D005F"/>
    <w:rsid w:val="004E53D0"/>
    <w:rsid w:val="004F375C"/>
    <w:rsid w:val="00513B89"/>
    <w:rsid w:val="00520F31"/>
    <w:rsid w:val="0052159C"/>
    <w:rsid w:val="00530B8A"/>
    <w:rsid w:val="0053415C"/>
    <w:rsid w:val="00544048"/>
    <w:rsid w:val="005521BC"/>
    <w:rsid w:val="0055322D"/>
    <w:rsid w:val="00553759"/>
    <w:rsid w:val="00564FC8"/>
    <w:rsid w:val="00570582"/>
    <w:rsid w:val="00572CD7"/>
    <w:rsid w:val="00585B80"/>
    <w:rsid w:val="00587CE1"/>
    <w:rsid w:val="00593006"/>
    <w:rsid w:val="005A1553"/>
    <w:rsid w:val="005A1BC0"/>
    <w:rsid w:val="005A77C6"/>
    <w:rsid w:val="005B630B"/>
    <w:rsid w:val="005B7160"/>
    <w:rsid w:val="005B786B"/>
    <w:rsid w:val="005D5E1D"/>
    <w:rsid w:val="005E56F4"/>
    <w:rsid w:val="005E699C"/>
    <w:rsid w:val="005F1660"/>
    <w:rsid w:val="005F3AF6"/>
    <w:rsid w:val="005F4E55"/>
    <w:rsid w:val="005F4F1E"/>
    <w:rsid w:val="00613C3B"/>
    <w:rsid w:val="006175B5"/>
    <w:rsid w:val="00624988"/>
    <w:rsid w:val="00635203"/>
    <w:rsid w:val="0064222C"/>
    <w:rsid w:val="00657A11"/>
    <w:rsid w:val="00663DC1"/>
    <w:rsid w:val="006C03F8"/>
    <w:rsid w:val="006D0153"/>
    <w:rsid w:val="006D559A"/>
    <w:rsid w:val="006D6AA2"/>
    <w:rsid w:val="006D7D90"/>
    <w:rsid w:val="006E6C7A"/>
    <w:rsid w:val="00700AF7"/>
    <w:rsid w:val="00717B89"/>
    <w:rsid w:val="007211CC"/>
    <w:rsid w:val="00734E52"/>
    <w:rsid w:val="00737649"/>
    <w:rsid w:val="00745E57"/>
    <w:rsid w:val="007634AE"/>
    <w:rsid w:val="00766ED8"/>
    <w:rsid w:val="00780AC3"/>
    <w:rsid w:val="00786956"/>
    <w:rsid w:val="007912D0"/>
    <w:rsid w:val="007D091A"/>
    <w:rsid w:val="007D4C05"/>
    <w:rsid w:val="007E0B19"/>
    <w:rsid w:val="007F0416"/>
    <w:rsid w:val="008123F8"/>
    <w:rsid w:val="008203D4"/>
    <w:rsid w:val="008249E8"/>
    <w:rsid w:val="00825629"/>
    <w:rsid w:val="00826706"/>
    <w:rsid w:val="0084659F"/>
    <w:rsid w:val="00856843"/>
    <w:rsid w:val="008568F3"/>
    <w:rsid w:val="00865ED8"/>
    <w:rsid w:val="00870F56"/>
    <w:rsid w:val="00877FB5"/>
    <w:rsid w:val="00882496"/>
    <w:rsid w:val="008842B1"/>
    <w:rsid w:val="008920D5"/>
    <w:rsid w:val="008A2C9D"/>
    <w:rsid w:val="008B4AE8"/>
    <w:rsid w:val="008C19E3"/>
    <w:rsid w:val="008C648C"/>
    <w:rsid w:val="008D30AA"/>
    <w:rsid w:val="008E3E33"/>
    <w:rsid w:val="008E7F84"/>
    <w:rsid w:val="008F533B"/>
    <w:rsid w:val="008F7B53"/>
    <w:rsid w:val="00911BB4"/>
    <w:rsid w:val="00915EA8"/>
    <w:rsid w:val="00917941"/>
    <w:rsid w:val="009255D4"/>
    <w:rsid w:val="00926646"/>
    <w:rsid w:val="00937123"/>
    <w:rsid w:val="0093773A"/>
    <w:rsid w:val="00940270"/>
    <w:rsid w:val="0094505D"/>
    <w:rsid w:val="0094584A"/>
    <w:rsid w:val="00950E5E"/>
    <w:rsid w:val="00954C4E"/>
    <w:rsid w:val="00956FCE"/>
    <w:rsid w:val="0096290E"/>
    <w:rsid w:val="009738C1"/>
    <w:rsid w:val="0099057F"/>
    <w:rsid w:val="009A20B3"/>
    <w:rsid w:val="009A5107"/>
    <w:rsid w:val="009A6A76"/>
    <w:rsid w:val="009A7084"/>
    <w:rsid w:val="009B6C0A"/>
    <w:rsid w:val="009C1C16"/>
    <w:rsid w:val="009C548F"/>
    <w:rsid w:val="009D0404"/>
    <w:rsid w:val="009D416B"/>
    <w:rsid w:val="00A01CC1"/>
    <w:rsid w:val="00A02D04"/>
    <w:rsid w:val="00A03968"/>
    <w:rsid w:val="00A07357"/>
    <w:rsid w:val="00A114C8"/>
    <w:rsid w:val="00A165EF"/>
    <w:rsid w:val="00A24C7A"/>
    <w:rsid w:val="00A55154"/>
    <w:rsid w:val="00A55720"/>
    <w:rsid w:val="00A734C3"/>
    <w:rsid w:val="00A777B0"/>
    <w:rsid w:val="00A82DA1"/>
    <w:rsid w:val="00A843FC"/>
    <w:rsid w:val="00A84E49"/>
    <w:rsid w:val="00A91293"/>
    <w:rsid w:val="00A96E52"/>
    <w:rsid w:val="00A97916"/>
    <w:rsid w:val="00AA6185"/>
    <w:rsid w:val="00AB2921"/>
    <w:rsid w:val="00AC3BF6"/>
    <w:rsid w:val="00AC62C6"/>
    <w:rsid w:val="00AD438E"/>
    <w:rsid w:val="00AE23F7"/>
    <w:rsid w:val="00AE79A1"/>
    <w:rsid w:val="00AF6284"/>
    <w:rsid w:val="00B00466"/>
    <w:rsid w:val="00B07A11"/>
    <w:rsid w:val="00B26A59"/>
    <w:rsid w:val="00B279C8"/>
    <w:rsid w:val="00B31D28"/>
    <w:rsid w:val="00B62C38"/>
    <w:rsid w:val="00B66B88"/>
    <w:rsid w:val="00B671AF"/>
    <w:rsid w:val="00B8124F"/>
    <w:rsid w:val="00B94E65"/>
    <w:rsid w:val="00BA1993"/>
    <w:rsid w:val="00BA329C"/>
    <w:rsid w:val="00BA690E"/>
    <w:rsid w:val="00BB6768"/>
    <w:rsid w:val="00BB7F21"/>
    <w:rsid w:val="00BD573F"/>
    <w:rsid w:val="00BE10AA"/>
    <w:rsid w:val="00BF01A3"/>
    <w:rsid w:val="00BF2527"/>
    <w:rsid w:val="00BF4C19"/>
    <w:rsid w:val="00C02BFF"/>
    <w:rsid w:val="00C057DA"/>
    <w:rsid w:val="00C10952"/>
    <w:rsid w:val="00C11351"/>
    <w:rsid w:val="00C12557"/>
    <w:rsid w:val="00C136BF"/>
    <w:rsid w:val="00C21FFB"/>
    <w:rsid w:val="00C319CA"/>
    <w:rsid w:val="00C3382E"/>
    <w:rsid w:val="00C45C0A"/>
    <w:rsid w:val="00C467BA"/>
    <w:rsid w:val="00C51496"/>
    <w:rsid w:val="00C533B8"/>
    <w:rsid w:val="00C62DDF"/>
    <w:rsid w:val="00C67044"/>
    <w:rsid w:val="00C73BC1"/>
    <w:rsid w:val="00C766C9"/>
    <w:rsid w:val="00C77478"/>
    <w:rsid w:val="00C83727"/>
    <w:rsid w:val="00C879A3"/>
    <w:rsid w:val="00C87BB7"/>
    <w:rsid w:val="00CB3FC3"/>
    <w:rsid w:val="00CC00A4"/>
    <w:rsid w:val="00CC446A"/>
    <w:rsid w:val="00CD0668"/>
    <w:rsid w:val="00CD0974"/>
    <w:rsid w:val="00CD6E7C"/>
    <w:rsid w:val="00CE1469"/>
    <w:rsid w:val="00CF51DD"/>
    <w:rsid w:val="00D0120A"/>
    <w:rsid w:val="00D0147E"/>
    <w:rsid w:val="00D23590"/>
    <w:rsid w:val="00D50909"/>
    <w:rsid w:val="00D513EF"/>
    <w:rsid w:val="00D71309"/>
    <w:rsid w:val="00D73B6C"/>
    <w:rsid w:val="00D74D98"/>
    <w:rsid w:val="00D811CE"/>
    <w:rsid w:val="00D95C49"/>
    <w:rsid w:val="00DA2AE5"/>
    <w:rsid w:val="00DB323D"/>
    <w:rsid w:val="00DB6DFA"/>
    <w:rsid w:val="00DD3ADA"/>
    <w:rsid w:val="00DE64BE"/>
    <w:rsid w:val="00DF5590"/>
    <w:rsid w:val="00DF6AA4"/>
    <w:rsid w:val="00E02861"/>
    <w:rsid w:val="00E03FE5"/>
    <w:rsid w:val="00E0737E"/>
    <w:rsid w:val="00E1721C"/>
    <w:rsid w:val="00E17346"/>
    <w:rsid w:val="00E21335"/>
    <w:rsid w:val="00E237EC"/>
    <w:rsid w:val="00E27D83"/>
    <w:rsid w:val="00E418CC"/>
    <w:rsid w:val="00E41C12"/>
    <w:rsid w:val="00E61D9D"/>
    <w:rsid w:val="00E64421"/>
    <w:rsid w:val="00E71E43"/>
    <w:rsid w:val="00E76FAF"/>
    <w:rsid w:val="00E930EB"/>
    <w:rsid w:val="00EA37EE"/>
    <w:rsid w:val="00EA7198"/>
    <w:rsid w:val="00EB2B53"/>
    <w:rsid w:val="00EB396B"/>
    <w:rsid w:val="00F06093"/>
    <w:rsid w:val="00F10A09"/>
    <w:rsid w:val="00F11431"/>
    <w:rsid w:val="00F17908"/>
    <w:rsid w:val="00F22E47"/>
    <w:rsid w:val="00F32B28"/>
    <w:rsid w:val="00F4221F"/>
    <w:rsid w:val="00F43536"/>
    <w:rsid w:val="00F44272"/>
    <w:rsid w:val="00F4469F"/>
    <w:rsid w:val="00F5394D"/>
    <w:rsid w:val="00F54153"/>
    <w:rsid w:val="00F57B1B"/>
    <w:rsid w:val="00F57DA1"/>
    <w:rsid w:val="00F63388"/>
    <w:rsid w:val="00F65404"/>
    <w:rsid w:val="00F66F4A"/>
    <w:rsid w:val="00F80A04"/>
    <w:rsid w:val="00F91B31"/>
    <w:rsid w:val="00F95F6F"/>
    <w:rsid w:val="00FA141A"/>
    <w:rsid w:val="00FA4245"/>
    <w:rsid w:val="00FB6D32"/>
    <w:rsid w:val="00FC7493"/>
    <w:rsid w:val="00FC7B15"/>
    <w:rsid w:val="00FD02E5"/>
    <w:rsid w:val="00FD17B3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B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6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6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7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C19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7D09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6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B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6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6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7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C19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7D09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6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99F74-CA85-4AA0-8A93-F302A3F8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12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Ленар</dc:creator>
  <cp:lastModifiedBy>Илсея</cp:lastModifiedBy>
  <cp:revision>31</cp:revision>
  <cp:lastPrinted>2020-09-21T09:16:00Z</cp:lastPrinted>
  <dcterms:created xsi:type="dcterms:W3CDTF">2020-02-28T11:45:00Z</dcterms:created>
  <dcterms:modified xsi:type="dcterms:W3CDTF">2022-10-11T07:53:00Z</dcterms:modified>
</cp:coreProperties>
</file>